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036928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P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 </w:t>
            </w:r>
          </w:p>
          <w:p w:rsidR="004B7414" w:rsidRPr="004B7414" w:rsidRDefault="002943D8" w:rsidP="002943D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B2EF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594A81">
        <w:rPr>
          <w:rFonts w:ascii="Times New Roman" w:hAnsi="Times New Roman"/>
          <w:sz w:val="28"/>
          <w:szCs w:val="28"/>
        </w:rPr>
        <w:t>Bài 1. Công dân với sự phát triển kinh tế: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       </w:t>
      </w:r>
      <w:r w:rsidRPr="00594A81">
        <w:rPr>
          <w:rFonts w:ascii="Times New Roman" w:hAnsi="Times New Roman"/>
          <w:b w:val="0"/>
          <w:sz w:val="28"/>
          <w:szCs w:val="28"/>
        </w:rPr>
        <w:t>1. Khái niệm,vai trò của sản xuất của cải vật chất?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2. Các yếu tố cơ bản của quá trình sản xuất: Sức lao động, đối tượng lao động và tư liệu lao động.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3. Phát triển kinh tế.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Bài 2. </w:t>
      </w:r>
      <w:r w:rsidRPr="00594A81">
        <w:rPr>
          <w:rFonts w:ascii="Times New Roman" w:hAnsi="Times New Roman"/>
          <w:sz w:val="28"/>
          <w:szCs w:val="28"/>
          <w:lang w:val="vi-VN"/>
        </w:rPr>
        <w:t>Hàng hóa, tiền tệ, thị trường</w:t>
      </w:r>
      <w:r w:rsidRPr="00594A81">
        <w:rPr>
          <w:rFonts w:ascii="Times New Roman" w:hAnsi="Times New Roman"/>
          <w:sz w:val="28"/>
          <w:szCs w:val="28"/>
        </w:rPr>
        <w:t>:</w:t>
      </w:r>
    </w:p>
    <w:p w:rsidR="007B2EF9" w:rsidRPr="00594A81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594A81">
        <w:rPr>
          <w:rFonts w:ascii="Times New Roman" w:hAnsi="Times New Roman" w:cs="Times New Roman"/>
          <w:sz w:val="28"/>
          <w:szCs w:val="28"/>
        </w:rPr>
        <w:t>Hàng hóa và các thuộc tính của hàng hóa.</w:t>
      </w:r>
    </w:p>
    <w:p w:rsidR="007B2EF9" w:rsidRPr="00594A81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594A81">
        <w:rPr>
          <w:rFonts w:ascii="Times New Roman" w:hAnsi="Times New Roman" w:cs="Times New Roman"/>
          <w:sz w:val="28"/>
          <w:szCs w:val="28"/>
        </w:rPr>
        <w:t>Khái niệm tiền tệ.</w:t>
      </w:r>
    </w:p>
    <w:p w:rsidR="007B2EF9" w:rsidRPr="00594A81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594A81">
        <w:rPr>
          <w:rFonts w:ascii="Times New Roman" w:hAnsi="Times New Roman" w:cs="Times New Roman"/>
          <w:sz w:val="28"/>
          <w:szCs w:val="28"/>
        </w:rPr>
        <w:t>Khái niệm thị trường và các chức năng của thị trường.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  <w:lang w:val="vi-VN"/>
        </w:rPr>
        <w:t xml:space="preserve">          Bài 3. Quy luật giá trị trong sản xuất 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1. Khái niệm quy luật giá trị.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2. Biểu hiện của quy luật giá trị.</w:t>
      </w:r>
    </w:p>
    <w:p w:rsidR="00036928" w:rsidRPr="00594A81" w:rsidRDefault="00036928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3. Tác động của quy luật giá trị.</w:t>
      </w:r>
    </w:p>
    <w:p w:rsidR="00036928" w:rsidRPr="00594A81" w:rsidRDefault="00036928" w:rsidP="007B2EF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Bài 4. Cạnh tranh trong sản xuất</w:t>
      </w:r>
      <w:r w:rsidRPr="00594A8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94A81">
        <w:rPr>
          <w:rFonts w:ascii="Times New Roman" w:hAnsi="Times New Roman"/>
          <w:sz w:val="28"/>
          <w:szCs w:val="28"/>
          <w:lang w:val="vi-VN"/>
        </w:rPr>
        <w:t>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Cạnh tranh là gi?</w:t>
      </w:r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Nguyên nhân và mục đích của cạnh tranh.</w:t>
      </w:r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Tính hai mặt của cạnh tranh.</w:t>
      </w:r>
      <w:bookmarkStart w:id="0" w:name="_GoBack"/>
      <w:bookmarkEnd w:id="0"/>
    </w:p>
    <w:p w:rsidR="00036928" w:rsidRPr="00594A81" w:rsidRDefault="00036928" w:rsidP="00036928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Bài 5. Cung- cầu trong sản</w:t>
      </w:r>
      <w:r w:rsidRPr="00594A8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94A81">
        <w:rPr>
          <w:rFonts w:ascii="Times New Roman" w:hAnsi="Times New Roman"/>
          <w:sz w:val="28"/>
          <w:szCs w:val="28"/>
          <w:lang w:val="vi-VN"/>
        </w:rPr>
        <w:t>xuất 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036928" w:rsidRPr="00594A81" w:rsidRDefault="00036928" w:rsidP="00036928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Cầu là gì? Cung là gi? Các yếu tố ảnh hưởng đến Cung –Cầu?</w:t>
      </w:r>
    </w:p>
    <w:p w:rsidR="00036928" w:rsidRPr="00594A81" w:rsidRDefault="00036928" w:rsidP="00036928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Nội dung và biểu hiện của quan hệ Cung- Cầu.</w:t>
      </w:r>
    </w:p>
    <w:p w:rsidR="00036928" w:rsidRPr="00594A81" w:rsidRDefault="00036928" w:rsidP="00036928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  Bài 6. Công nghiệp hóa- Hiện đại hóa đất nước.</w:t>
      </w:r>
    </w:p>
    <w:p w:rsidR="00036928" w:rsidRPr="00594A81" w:rsidRDefault="00036928" w:rsidP="00036928">
      <w:pPr>
        <w:pStyle w:val="ListParagraph"/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Thế nào là</w:t>
      </w:r>
      <w:r w:rsidR="007B2EF9" w:rsidRPr="00594A81">
        <w:rPr>
          <w:rFonts w:ascii="Times New Roman" w:hAnsi="Times New Roman"/>
          <w:sz w:val="28"/>
          <w:szCs w:val="28"/>
        </w:rPr>
        <w:t xml:space="preserve"> </w:t>
      </w:r>
      <w:r w:rsidRPr="00594A81">
        <w:rPr>
          <w:rFonts w:ascii="Times New Roman" w:hAnsi="Times New Roman"/>
          <w:sz w:val="28"/>
          <w:szCs w:val="28"/>
        </w:rPr>
        <w:t>Công nghiệp hóa- Hiện đại hóa</w:t>
      </w:r>
      <w:r w:rsidR="007B2EF9" w:rsidRPr="00594A81">
        <w:rPr>
          <w:rFonts w:ascii="Times New Roman" w:hAnsi="Times New Roman"/>
          <w:sz w:val="28"/>
          <w:szCs w:val="28"/>
        </w:rPr>
        <w:t xml:space="preserve"> </w:t>
      </w:r>
      <w:r w:rsidRPr="00594A81">
        <w:rPr>
          <w:rFonts w:ascii="Times New Roman" w:hAnsi="Times New Roman"/>
          <w:sz w:val="28"/>
          <w:szCs w:val="28"/>
        </w:rPr>
        <w:t>?</w:t>
      </w:r>
    </w:p>
    <w:p w:rsidR="00036928" w:rsidRPr="00594A81" w:rsidRDefault="00036928" w:rsidP="00036928">
      <w:pPr>
        <w:pStyle w:val="ListParagraph"/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Tính tất yếu khách quan của </w:t>
      </w:r>
      <w:r w:rsidRPr="00594A81">
        <w:rPr>
          <w:rFonts w:ascii="Times New Roman" w:hAnsi="Times New Roman"/>
          <w:sz w:val="28"/>
          <w:szCs w:val="28"/>
        </w:rPr>
        <w:t>Công nghiệp hóa- Hiện đại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036928" w:rsidRPr="00594A81" w:rsidRDefault="00036928" w:rsidP="00036928">
      <w:pPr>
        <w:pStyle w:val="ListParagraph"/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Vai trò và tác dụng to lớn </w:t>
      </w:r>
      <w:r w:rsidRPr="00594A81">
        <w:rPr>
          <w:rFonts w:ascii="Times New Roman" w:hAnsi="Times New Roman"/>
          <w:sz w:val="28"/>
          <w:szCs w:val="28"/>
        </w:rPr>
        <w:t>của Công nghiệp hóa- Hiện đại hóa.</w:t>
      </w:r>
    </w:p>
    <w:p w:rsidR="00594A81" w:rsidRPr="00594A81" w:rsidRDefault="00594A81" w:rsidP="00594A81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  Bài 7. Nền kinh tế nhiều thành phần và tăng cường vai trò quản lí kinh tế của nhà nước.</w:t>
      </w:r>
    </w:p>
    <w:p w:rsidR="00594A81" w:rsidRPr="00594A81" w:rsidRDefault="00594A81" w:rsidP="00594A81">
      <w:pPr>
        <w:pStyle w:val="ListParagraph"/>
        <w:numPr>
          <w:ilvl w:val="0"/>
          <w:numId w:val="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Thế nào là nền</w:t>
      </w:r>
      <w:r w:rsidRPr="00594A81">
        <w:rPr>
          <w:rFonts w:ascii="Times New Roman" w:hAnsi="Times New Roman"/>
          <w:sz w:val="28"/>
          <w:szCs w:val="28"/>
        </w:rPr>
        <w:t xml:space="preserve"> kinh tế nhiều thành phần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7B2EF9" w:rsidRPr="00594A81" w:rsidRDefault="00594A81" w:rsidP="00594A81">
      <w:pPr>
        <w:pStyle w:val="ListParagraph"/>
        <w:numPr>
          <w:ilvl w:val="0"/>
          <w:numId w:val="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Vai trò quản lí kinh tế của nhà nước.</w:t>
      </w:r>
      <w:r w:rsidR="007B2EF9" w:rsidRPr="00594A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B581B" w:rsidRPr="00594A81" w:rsidRDefault="00AB581B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AB581B" w:rsidRPr="00594A81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:rsidR="00AB581B" w:rsidRPr="00594A81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sectPr w:rsidR="00AB581B" w:rsidRPr="00594A81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3C"/>
    <w:multiLevelType w:val="hybridMultilevel"/>
    <w:tmpl w:val="802CA430"/>
    <w:lvl w:ilvl="0" w:tplc="59CC59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216C75"/>
    <w:multiLevelType w:val="hybridMultilevel"/>
    <w:tmpl w:val="3F08A75C"/>
    <w:lvl w:ilvl="0" w:tplc="207EFF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F531A7"/>
    <w:multiLevelType w:val="hybridMultilevel"/>
    <w:tmpl w:val="DDFA6DA0"/>
    <w:lvl w:ilvl="0" w:tplc="700A88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4D30564"/>
    <w:multiLevelType w:val="hybridMultilevel"/>
    <w:tmpl w:val="3FC82A34"/>
    <w:lvl w:ilvl="0" w:tplc="ADC4D5D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52E905F9"/>
    <w:multiLevelType w:val="hybridMultilevel"/>
    <w:tmpl w:val="E75A1BE8"/>
    <w:lvl w:ilvl="0" w:tplc="E9B093F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C1A6688"/>
    <w:multiLevelType w:val="hybridMultilevel"/>
    <w:tmpl w:val="C0C0381A"/>
    <w:lvl w:ilvl="0" w:tplc="F1E0D48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36928"/>
    <w:rsid w:val="002943D8"/>
    <w:rsid w:val="003E4347"/>
    <w:rsid w:val="004B7414"/>
    <w:rsid w:val="00594A81"/>
    <w:rsid w:val="007B2EF9"/>
    <w:rsid w:val="009679D7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2021-11-18T15:17:00Z</dcterms:created>
  <dcterms:modified xsi:type="dcterms:W3CDTF">2021-11-18T15:17:00Z</dcterms:modified>
</cp:coreProperties>
</file>